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62A" w:rsidRPr="003427EC" w:rsidRDefault="00937278">
      <w:pPr>
        <w:rPr>
          <w:rFonts w:ascii="Arial" w:hAnsi="Arial"/>
        </w:rPr>
      </w:pPr>
      <w:r w:rsidRPr="003427EC">
        <w:rPr>
          <w:rFonts w:ascii="Arial" w:hAnsi="Arial"/>
        </w:rPr>
        <w:t>James Darren</w:t>
      </w:r>
      <w:r w:rsidRPr="003427EC">
        <w:rPr>
          <w:rFonts w:ascii="Arial" w:hAnsi="Arial"/>
        </w:rPr>
        <w:br/>
      </w:r>
      <w:r w:rsidRPr="003427EC">
        <w:rPr>
          <w:rFonts w:ascii="Arial" w:hAnsi="Arial"/>
        </w:rPr>
        <w:br/>
        <w:t xml:space="preserve">Even more than the typical teen idol, James Darren's roots in authentic rock &amp; roll were tenuous. Darren began recording for Colpix in the late '50s at the beginning of a screen career that saw him star in numerous films, most notably Gidget. More at home with standard MOR, show tune-like material than rock, and not much of a singer in any case, Darren was nonetheless marketed as a pop/rock performer to his predominantly young female constituency. He ran off quite a few novelty-tinged hit singles in the early '60s, of which "Goodbye Cruel World," which made number three, was the biggest and best. Top Brill Building pop songwriters -- including the Goffin-King, Mann-Weil, and Pomus-Shuman teams, as well as Bob Crewe, Gloria Shayne, and Howard Greenfield -- gave Darren material, albeit material that was well below their usual standards. He recorded quite a bit after his early-'60s heyday, reaching the Top 40 in 1967 with "All" and charting as late as 1977 with "You Take My Heart Away." During the '90s, Darren co-starred on the Star Trek spin-off Deep Space Nine as hologram crooner Vic Fontaine, reprising songs from the series on the 1999 album This One's From the Heart. ~ </w:t>
      </w:r>
      <w:r w:rsidRPr="003427EC">
        <w:rPr>
          <w:rFonts w:ascii="Arial" w:hAnsi="Arial"/>
        </w:rPr>
        <w:br/>
      </w:r>
      <w:r w:rsidRPr="003427EC">
        <w:rPr>
          <w:rFonts w:ascii="Arial" w:hAnsi="Arial"/>
        </w:rPr>
        <w:br/>
        <w:t>Richie Unterberger, Rovi</w:t>
      </w:r>
      <w:r w:rsidRPr="003427EC">
        <w:rPr>
          <w:rFonts w:ascii="Arial" w:hAnsi="Arial"/>
        </w:rPr>
        <w:br/>
        <w:t>U-T San Diego</w:t>
      </w:r>
      <w:r w:rsidRPr="003427EC">
        <w:rPr>
          <w:rFonts w:ascii="Arial" w:hAnsi="Arial"/>
        </w:rPr>
        <w:br/>
        <w:t xml:space="preserve">http://thingstodo.utsandiego.com/performers/show/19925-james-darren </w:t>
      </w:r>
    </w:p>
    <w:sectPr w:rsidR="0032662A" w:rsidRPr="003427EC" w:rsidSect="005A27D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37278"/>
    <w:rsid w:val="003427EC"/>
    <w:rsid w:val="00937278"/>
    <w:rsid w:val="00F70CDE"/>
  </w:rsids>
  <m:mathPr>
    <m:mathFont m:val="Corbe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62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1082</Characters>
  <Application>Microsoft Macintosh Word</Application>
  <DocSecurity>0</DocSecurity>
  <Lines>9</Lines>
  <Paragraphs>2</Paragraphs>
  <ScaleCrop>false</ScaleCrop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Hollo</dc:creator>
  <cp:keywords/>
  <cp:lastModifiedBy>George Hollo</cp:lastModifiedBy>
  <cp:revision>2</cp:revision>
  <dcterms:created xsi:type="dcterms:W3CDTF">2012-03-14T00:52:00Z</dcterms:created>
  <dcterms:modified xsi:type="dcterms:W3CDTF">2012-03-31T19:24:00Z</dcterms:modified>
</cp:coreProperties>
</file>